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524D95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524D95">
        <w:rPr>
          <w:rFonts w:cs="B Titr" w:hint="cs"/>
          <w:rtl/>
        </w:rPr>
        <w:t>دکترا</w:t>
      </w:r>
      <w:r w:rsidR="0024049A">
        <w:rPr>
          <w:rFonts w:cs="B Titr" w:hint="cs"/>
          <w:rtl/>
        </w:rPr>
        <w:t xml:space="preserve">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524D95">
        <w:rPr>
          <w:rFonts w:cs="B Titr" w:hint="cs"/>
          <w:rtl/>
        </w:rPr>
        <w:t>1402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417"/>
        <w:gridCol w:w="150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57934307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524D95" w:rsidP="001F6A0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</w:t>
            </w:r>
            <w:r w:rsidR="001F6A0C"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2410" w:type="dxa"/>
            <w:gridSpan w:val="3"/>
          </w:tcPr>
          <w:p w:rsidR="00E35A8E" w:rsidRPr="0043350D" w:rsidRDefault="00524D9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</w:tr>
      <w:tr w:rsidR="00E35A8E" w:rsidRPr="00513F77" w:rsidTr="00524D95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43598447"/>
            <w:bookmarkEnd w:id="0"/>
          </w:p>
        </w:tc>
        <w:tc>
          <w:tcPr>
            <w:tcW w:w="1704" w:type="dxa"/>
          </w:tcPr>
          <w:p w:rsidR="00E35A8E" w:rsidRPr="00B57410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520C63" w:rsidRDefault="00524D9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843" w:type="dxa"/>
            <w:vAlign w:val="center"/>
          </w:tcPr>
          <w:p w:rsidR="00E35A8E" w:rsidRPr="008832FC" w:rsidRDefault="00DA3077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202</w:t>
            </w:r>
          </w:p>
        </w:tc>
        <w:tc>
          <w:tcPr>
            <w:tcW w:w="1417" w:type="dxa"/>
          </w:tcPr>
          <w:p w:rsidR="00E35A8E" w:rsidRPr="00520C63" w:rsidRDefault="00524D9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3" w:type="dxa"/>
            <w:gridSpan w:val="2"/>
            <w:vAlign w:val="center"/>
          </w:tcPr>
          <w:p w:rsidR="00E35A8E" w:rsidRPr="00B7344D" w:rsidRDefault="00DA3077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</w:t>
            </w: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55524156"/>
            <w:bookmarkEnd w:id="1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524D9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مبانی فلسفی علم کلام </w:t>
            </w:r>
          </w:p>
        </w:tc>
        <w:tc>
          <w:tcPr>
            <w:tcW w:w="2225" w:type="dxa"/>
            <w:gridSpan w:val="2"/>
          </w:tcPr>
          <w:p w:rsidR="00E35A8E" w:rsidRPr="0043350D" w:rsidRDefault="001E429E" w:rsidP="001F6A0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کلام </w:t>
            </w:r>
            <w:r w:rsidR="001F6A0C">
              <w:rPr>
                <w:rFonts w:cs="B Nazanin" w:hint="cs"/>
                <w:b/>
                <w:bCs/>
                <w:rtl/>
              </w:rPr>
              <w:t xml:space="preserve">اسلامی 4 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2"/>
      <w:tr w:rsidR="00E35A8E" w:rsidRPr="00513F77" w:rsidTr="00B5741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6E6239" w:rsidRDefault="00524D9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759" w:type="dxa"/>
            <w:vAlign w:val="center"/>
          </w:tcPr>
          <w:p w:rsidR="00E35A8E" w:rsidRPr="008832FC" w:rsidRDefault="00DA3077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</w:t>
            </w:r>
          </w:p>
        </w:tc>
        <w:tc>
          <w:tcPr>
            <w:tcW w:w="1371" w:type="dxa"/>
          </w:tcPr>
          <w:p w:rsidR="00E35A8E" w:rsidRPr="0079124B" w:rsidRDefault="001E429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854" w:type="dxa"/>
            <w:vAlign w:val="center"/>
          </w:tcPr>
          <w:p w:rsidR="00E35A8E" w:rsidRPr="008832FC" w:rsidRDefault="00DA3077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</w:t>
            </w:r>
          </w:p>
        </w:tc>
        <w:tc>
          <w:tcPr>
            <w:tcW w:w="1705" w:type="dxa"/>
            <w:shd w:val="clear" w:color="auto" w:fill="FFFFFF" w:themeFill="background1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6B4FE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5526991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4" w:name="_Hlk155616292"/>
            <w:bookmarkEnd w:id="3"/>
          </w:p>
        </w:tc>
        <w:tc>
          <w:tcPr>
            <w:tcW w:w="1704" w:type="dxa"/>
          </w:tcPr>
          <w:p w:rsidR="00E35A8E" w:rsidRPr="002A561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2A561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5" w:name="_Hlk155521634"/>
            <w:bookmarkStart w:id="6" w:name="_Hlk144810277"/>
            <w:bookmarkEnd w:id="4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5"/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1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7" w:name="_Hlk155616703"/>
            <w:bookmarkEnd w:id="6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7"/>
      <w:tr w:rsidR="00E35A8E" w:rsidRPr="00513F77" w:rsidTr="00520C63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1134"/>
        <w:gridCol w:w="2113"/>
        <w:gridCol w:w="650"/>
        <w:gridCol w:w="1773"/>
        <w:gridCol w:w="992"/>
        <w:gridCol w:w="1417"/>
        <w:gridCol w:w="2127"/>
      </w:tblGrid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11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77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92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1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212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Pr="0043350D" w:rsidRDefault="00DA307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8130101</w:t>
            </w:r>
          </w:p>
        </w:tc>
        <w:tc>
          <w:tcPr>
            <w:tcW w:w="2113" w:type="dxa"/>
            <w:vAlign w:val="center"/>
          </w:tcPr>
          <w:p w:rsidR="00FB4CD2" w:rsidRPr="000537EF" w:rsidRDefault="001E429E" w:rsidP="00096D18">
            <w:pPr>
              <w:bidi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650" w:type="dxa"/>
          </w:tcPr>
          <w:p w:rsidR="00FB4CD2" w:rsidRPr="00DA3077" w:rsidRDefault="00DA3077" w:rsidP="00E35A8E">
            <w:pPr>
              <w:jc w:val="center"/>
              <w:rPr>
                <w:rFonts w:cs="B Nazanin"/>
                <w:b/>
                <w:bCs/>
              </w:rPr>
            </w:pPr>
            <w:bookmarkStart w:id="8" w:name="OLE_LINK7"/>
            <w:bookmarkStart w:id="9" w:name="OLE_LINK8"/>
            <w:bookmarkStart w:id="10" w:name="OLE_LINK9"/>
            <w:r w:rsidRPr="00DA3077">
              <w:rPr>
                <w:rFonts w:cs="B Nazanin" w:hint="cs"/>
                <w:b/>
                <w:bCs/>
                <w:rtl/>
              </w:rPr>
              <w:t>8130</w:t>
            </w:r>
            <w:bookmarkEnd w:id="8"/>
            <w:bookmarkEnd w:id="9"/>
            <w:bookmarkEnd w:id="10"/>
          </w:p>
        </w:tc>
        <w:tc>
          <w:tcPr>
            <w:tcW w:w="1773" w:type="dxa"/>
          </w:tcPr>
          <w:p w:rsidR="00FB4CD2" w:rsidRPr="0079124B" w:rsidRDefault="001E429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992" w:type="dxa"/>
          </w:tcPr>
          <w:p w:rsidR="00FB4CD2" w:rsidRPr="0043350D" w:rsidRDefault="001E429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FB4CD2" w:rsidRPr="0043350D" w:rsidRDefault="001E429E" w:rsidP="00F610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29/03/1403</w:t>
            </w: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A3077" w:rsidRPr="00513F77" w:rsidTr="001E429E">
        <w:tc>
          <w:tcPr>
            <w:tcW w:w="1134" w:type="dxa"/>
            <w:shd w:val="clear" w:color="auto" w:fill="FFFF00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8130105</w:t>
            </w:r>
          </w:p>
        </w:tc>
        <w:tc>
          <w:tcPr>
            <w:tcW w:w="2113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</w:t>
            </w:r>
            <w:r w:rsidR="001F6A0C">
              <w:rPr>
                <w:rFonts w:cs="B Nazanin" w:hint="cs"/>
                <w:b/>
                <w:bCs/>
                <w:rtl/>
              </w:rPr>
              <w:t xml:space="preserve"> اسلامی</w:t>
            </w:r>
            <w:r>
              <w:rPr>
                <w:rFonts w:cs="B Nazanin" w:hint="cs"/>
                <w:b/>
                <w:bCs/>
                <w:rtl/>
              </w:rPr>
              <w:t xml:space="preserve"> 3</w:t>
            </w:r>
          </w:p>
        </w:tc>
        <w:tc>
          <w:tcPr>
            <w:tcW w:w="650" w:type="dxa"/>
          </w:tcPr>
          <w:p w:rsidR="00DA3077" w:rsidRPr="00DA3077" w:rsidRDefault="00DA3077" w:rsidP="00DA3077">
            <w:pPr>
              <w:rPr>
                <w:rFonts w:cs="B Nazanin"/>
                <w:b/>
                <w:bCs/>
              </w:rPr>
            </w:pPr>
            <w:r w:rsidRPr="00DA3077">
              <w:rPr>
                <w:rFonts w:cs="B Nazanin"/>
                <w:b/>
                <w:bCs/>
                <w:rtl/>
              </w:rPr>
              <w:t>8130</w:t>
            </w:r>
          </w:p>
        </w:tc>
        <w:tc>
          <w:tcPr>
            <w:tcW w:w="1773" w:type="dxa"/>
            <w:shd w:val="clear" w:color="auto" w:fill="FFFFFF" w:themeFill="background1"/>
          </w:tcPr>
          <w:p w:rsidR="00DA3077" w:rsidRPr="0079124B" w:rsidRDefault="00DA3077" w:rsidP="00DA30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2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02/04/1403</w:t>
            </w:r>
          </w:p>
        </w:tc>
        <w:tc>
          <w:tcPr>
            <w:tcW w:w="2127" w:type="dxa"/>
          </w:tcPr>
          <w:p w:rsidR="00DA3077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A3077" w:rsidRPr="00513F77" w:rsidTr="001E429E">
        <w:tc>
          <w:tcPr>
            <w:tcW w:w="1134" w:type="dxa"/>
            <w:shd w:val="clear" w:color="auto" w:fill="FFFF00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8130112</w:t>
            </w:r>
          </w:p>
        </w:tc>
        <w:tc>
          <w:tcPr>
            <w:tcW w:w="2113" w:type="dxa"/>
          </w:tcPr>
          <w:p w:rsidR="00DA3077" w:rsidRPr="0043350D" w:rsidRDefault="001F6A0C" w:rsidP="00DA3077">
            <w:pPr>
              <w:jc w:val="center"/>
              <w:rPr>
                <w:rFonts w:cs="B Nazanin"/>
                <w:b/>
                <w:bCs/>
                <w:rtl/>
              </w:rPr>
            </w:pPr>
            <w:r w:rsidRPr="001F6A0C">
              <w:rPr>
                <w:rFonts w:cs="B Nazanin" w:hint="cs"/>
                <w:b/>
                <w:bCs/>
                <w:rtl/>
              </w:rPr>
              <w:t>تاریخ</w:t>
            </w:r>
            <w:r w:rsidRPr="001F6A0C">
              <w:rPr>
                <w:rFonts w:cs="B Nazanin"/>
                <w:b/>
                <w:bCs/>
                <w:rtl/>
              </w:rPr>
              <w:t xml:space="preserve"> </w:t>
            </w:r>
            <w:r w:rsidRPr="001F6A0C">
              <w:rPr>
                <w:rFonts w:cs="B Nazanin" w:hint="cs"/>
                <w:b/>
                <w:bCs/>
                <w:rtl/>
              </w:rPr>
              <w:t>کلام</w:t>
            </w:r>
            <w:r w:rsidRPr="001F6A0C">
              <w:rPr>
                <w:rFonts w:cs="B Nazanin"/>
                <w:b/>
                <w:bCs/>
                <w:rtl/>
              </w:rPr>
              <w:t xml:space="preserve"> </w:t>
            </w:r>
            <w:r w:rsidRPr="001F6A0C">
              <w:rPr>
                <w:rFonts w:cs="B Nazanin" w:hint="cs"/>
                <w:b/>
                <w:bCs/>
                <w:rtl/>
              </w:rPr>
              <w:t>اسلامی</w:t>
            </w:r>
            <w:r w:rsidRPr="001F6A0C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650" w:type="dxa"/>
          </w:tcPr>
          <w:p w:rsidR="00DA3077" w:rsidRPr="00DA3077" w:rsidRDefault="00DA3077" w:rsidP="00DA3077">
            <w:pPr>
              <w:rPr>
                <w:rFonts w:cs="B Nazanin"/>
                <w:b/>
                <w:bCs/>
              </w:rPr>
            </w:pPr>
            <w:r w:rsidRPr="00DA3077">
              <w:rPr>
                <w:rFonts w:cs="B Nazanin"/>
                <w:b/>
                <w:bCs/>
                <w:rtl/>
              </w:rPr>
              <w:t>8130</w:t>
            </w:r>
          </w:p>
        </w:tc>
        <w:tc>
          <w:tcPr>
            <w:tcW w:w="1773" w:type="dxa"/>
          </w:tcPr>
          <w:p w:rsidR="00DA3077" w:rsidRPr="0079124B" w:rsidRDefault="00DA3077" w:rsidP="00DA30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992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DA3077" w:rsidRPr="0043350D" w:rsidRDefault="00DA3077" w:rsidP="003B0B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3B0B4C">
              <w:rPr>
                <w:rFonts w:cs="B Nazanin" w:hint="cs"/>
                <w:b/>
                <w:bCs/>
                <w:rtl/>
              </w:rPr>
              <w:t>6</w:t>
            </w:r>
            <w:bookmarkStart w:id="11" w:name="_GoBack"/>
            <w:bookmarkEnd w:id="11"/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127" w:type="dxa"/>
          </w:tcPr>
          <w:p w:rsidR="00DA3077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A3077" w:rsidRPr="00513F77" w:rsidTr="001E429E">
        <w:tc>
          <w:tcPr>
            <w:tcW w:w="1134" w:type="dxa"/>
            <w:shd w:val="clear" w:color="auto" w:fill="FFFF00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8130114</w:t>
            </w:r>
          </w:p>
        </w:tc>
        <w:tc>
          <w:tcPr>
            <w:tcW w:w="2113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</w:t>
            </w:r>
            <w:r w:rsidR="001F6A0C">
              <w:rPr>
                <w:rFonts w:cs="B Nazanin" w:hint="cs"/>
                <w:b/>
                <w:bCs/>
                <w:rtl/>
              </w:rPr>
              <w:t xml:space="preserve"> اسلامی</w:t>
            </w:r>
            <w:r>
              <w:rPr>
                <w:rFonts w:cs="B Nazanin" w:hint="cs"/>
                <w:b/>
                <w:bCs/>
                <w:rtl/>
              </w:rPr>
              <w:t xml:space="preserve"> 4</w:t>
            </w:r>
          </w:p>
        </w:tc>
        <w:tc>
          <w:tcPr>
            <w:tcW w:w="650" w:type="dxa"/>
          </w:tcPr>
          <w:p w:rsidR="00DA3077" w:rsidRPr="00DA3077" w:rsidRDefault="00DA3077" w:rsidP="00DA3077">
            <w:pPr>
              <w:rPr>
                <w:rFonts w:cs="B Nazanin"/>
                <w:b/>
                <w:bCs/>
              </w:rPr>
            </w:pPr>
            <w:r w:rsidRPr="00DA3077">
              <w:rPr>
                <w:rFonts w:cs="B Nazanin"/>
                <w:b/>
                <w:bCs/>
                <w:rtl/>
              </w:rPr>
              <w:t>8130</w:t>
            </w:r>
          </w:p>
        </w:tc>
        <w:tc>
          <w:tcPr>
            <w:tcW w:w="1773" w:type="dxa"/>
          </w:tcPr>
          <w:p w:rsidR="00DA3077" w:rsidRPr="0079124B" w:rsidRDefault="00DA3077" w:rsidP="00DA30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992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DA3077" w:rsidRPr="0043350D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09/04/1403</w:t>
            </w:r>
          </w:p>
        </w:tc>
        <w:tc>
          <w:tcPr>
            <w:tcW w:w="2127" w:type="dxa"/>
          </w:tcPr>
          <w:p w:rsidR="00DA3077" w:rsidRDefault="00DA3077" w:rsidP="00DA30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581D72" w:rsidRDefault="00FB4CD2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73" w:type="dxa"/>
          </w:tcPr>
          <w:p w:rsidR="00FB4CD2" w:rsidRPr="0079124B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Pr="009F53D7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581D72" w:rsidRDefault="00FB4CD2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73" w:type="dxa"/>
          </w:tcPr>
          <w:p w:rsidR="00FB4CD2" w:rsidRPr="00F61047" w:rsidRDefault="00FB4CD2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2" w:name="_Hlk144810720"/>
          </w:p>
        </w:tc>
        <w:tc>
          <w:tcPr>
            <w:tcW w:w="2113" w:type="dxa"/>
          </w:tcPr>
          <w:p w:rsidR="00927B08" w:rsidRPr="0043350D" w:rsidRDefault="00927B08" w:rsidP="00927B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773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3" w:name="_Hlk143506503"/>
            <w:bookmarkEnd w:id="12"/>
          </w:p>
        </w:tc>
        <w:tc>
          <w:tcPr>
            <w:tcW w:w="211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13"/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1E429E">
        <w:tc>
          <w:tcPr>
            <w:tcW w:w="5670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92" w:type="dxa"/>
            <w:shd w:val="clear" w:color="auto" w:fill="FFFF00"/>
          </w:tcPr>
          <w:p w:rsidR="00FB4CD2" w:rsidRPr="0043350D" w:rsidRDefault="001E429E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520C6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01E5">
        <w:rPr>
          <w:rFonts w:cs="B Nazanin" w:hint="cs"/>
          <w:color w:val="FF0000"/>
          <w:sz w:val="28"/>
          <w:szCs w:val="28"/>
          <w:rtl/>
        </w:rPr>
        <w:t>8</w:t>
      </w:r>
      <w:r w:rsidR="009F53D7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96D18"/>
    <w:rsid w:val="000A7579"/>
    <w:rsid w:val="000D4870"/>
    <w:rsid w:val="000E7C99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863EF"/>
    <w:rsid w:val="001A699D"/>
    <w:rsid w:val="001B6213"/>
    <w:rsid w:val="001B6EE6"/>
    <w:rsid w:val="001B6F06"/>
    <w:rsid w:val="001C4064"/>
    <w:rsid w:val="001D3255"/>
    <w:rsid w:val="001E429E"/>
    <w:rsid w:val="001F6A0C"/>
    <w:rsid w:val="00206411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A5614"/>
    <w:rsid w:val="002B6C98"/>
    <w:rsid w:val="002C0F04"/>
    <w:rsid w:val="002D33F4"/>
    <w:rsid w:val="002D532E"/>
    <w:rsid w:val="002E4DC6"/>
    <w:rsid w:val="00320137"/>
    <w:rsid w:val="003563C4"/>
    <w:rsid w:val="00361BA3"/>
    <w:rsid w:val="00364F83"/>
    <w:rsid w:val="003A1160"/>
    <w:rsid w:val="003B0B4C"/>
    <w:rsid w:val="003D36C5"/>
    <w:rsid w:val="003D42CC"/>
    <w:rsid w:val="003F354C"/>
    <w:rsid w:val="00423AE3"/>
    <w:rsid w:val="004301E5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24D95"/>
    <w:rsid w:val="00533590"/>
    <w:rsid w:val="00543715"/>
    <w:rsid w:val="0056423F"/>
    <w:rsid w:val="00581D72"/>
    <w:rsid w:val="005A10AA"/>
    <w:rsid w:val="005A5E7C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E6239"/>
    <w:rsid w:val="006F07CE"/>
    <w:rsid w:val="006F2294"/>
    <w:rsid w:val="006F7E45"/>
    <w:rsid w:val="00721DF0"/>
    <w:rsid w:val="00725AD6"/>
    <w:rsid w:val="00730FD6"/>
    <w:rsid w:val="007541A6"/>
    <w:rsid w:val="007548E0"/>
    <w:rsid w:val="0079124B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27B08"/>
    <w:rsid w:val="00933359"/>
    <w:rsid w:val="0095092F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307B8"/>
    <w:rsid w:val="00B318DD"/>
    <w:rsid w:val="00B53943"/>
    <w:rsid w:val="00B57410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67501"/>
    <w:rsid w:val="00C71C34"/>
    <w:rsid w:val="00C91EEB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A3077"/>
    <w:rsid w:val="00DB1FDE"/>
    <w:rsid w:val="00DB50F7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61047"/>
    <w:rsid w:val="00F73934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cp:lastPrinted>2022-09-03T05:57:00Z</cp:lastPrinted>
  <dcterms:created xsi:type="dcterms:W3CDTF">2024-01-08T11:11:00Z</dcterms:created>
  <dcterms:modified xsi:type="dcterms:W3CDTF">2024-02-05T07:27:00Z</dcterms:modified>
</cp:coreProperties>
</file>